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6163DF" w:rsidRDefault="006163DF" w:rsidP="006163DF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 </w:t>
      </w:r>
      <w:r>
        <w:rPr>
          <w:rFonts w:hint="eastAsia"/>
        </w:rPr>
        <w:t>虚拟现实游戏开发（</w:t>
      </w:r>
      <w:r>
        <w:rPr>
          <w:rFonts w:hint="eastAsia"/>
        </w:rPr>
        <w:t>Unreal Engine</w:t>
      </w:r>
      <w:r>
        <w:rPr>
          <w:rFonts w:hint="eastAsia"/>
        </w:rPr>
        <w:t>）</w:t>
      </w:r>
      <w:proofErr w:type="spellStart"/>
      <w:r>
        <w:rPr>
          <w:rFonts w:hint="eastAsia"/>
        </w:rPr>
        <w:t>ppt</w:t>
      </w:r>
      <w:proofErr w:type="spellEnd"/>
    </w:p>
    <w:p w:rsidR="006163DF" w:rsidRDefault="006163DF" w:rsidP="006163DF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https://pan.baidu.com/s/1CIpIlHLYEnr9P_uA7vTTgA?pwd=drei </w:t>
      </w:r>
    </w:p>
    <w:p w:rsidR="00C647EE" w:rsidRDefault="006163DF" w:rsidP="006163DF"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drei</w:t>
      </w:r>
      <w:proofErr w:type="spellEnd"/>
      <w:proofErr w:type="gramEnd"/>
    </w:p>
    <w:p w:rsidR="00760BB3" w:rsidRDefault="00760BB3" w:rsidP="00760BB3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5A" w:rsidRDefault="00B1535A" w:rsidP="0002681F">
      <w:r>
        <w:separator/>
      </w:r>
    </w:p>
  </w:endnote>
  <w:endnote w:type="continuationSeparator" w:id="0">
    <w:p w:rsidR="00B1535A" w:rsidRDefault="00B1535A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5A" w:rsidRDefault="00B1535A" w:rsidP="0002681F">
      <w:r>
        <w:separator/>
      </w:r>
    </w:p>
  </w:footnote>
  <w:footnote w:type="continuationSeparator" w:id="0">
    <w:p w:rsidR="00B1535A" w:rsidRDefault="00B1535A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60BB3"/>
    <w:rsid w:val="00776C9D"/>
    <w:rsid w:val="007774C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2FA2"/>
    <w:rsid w:val="008C6D8D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1535A"/>
    <w:rsid w:val="00B5529F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647EE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327E9"/>
    <w:rsid w:val="00E34F1F"/>
    <w:rsid w:val="00E66CC8"/>
    <w:rsid w:val="00E67CAA"/>
    <w:rsid w:val="00E77A1B"/>
    <w:rsid w:val="00EA1367"/>
    <w:rsid w:val="00EB1922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150</cp:revision>
  <dcterms:created xsi:type="dcterms:W3CDTF">2023-09-05T06:41:00Z</dcterms:created>
  <dcterms:modified xsi:type="dcterms:W3CDTF">2024-11-21T08:55:00Z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